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EA" w:rsidRDefault="00130CEA" w:rsidP="00130CEA">
      <w:pPr>
        <w:rPr>
          <w:rFonts w:ascii="Times New Roman" w:hAnsi="Times New Roman" w:cs="Times New Roman"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130CEA" w:rsidRPr="00C922DA" w:rsidRDefault="00130CEA" w:rsidP="00130CEA">
      <w:pPr>
        <w:rPr>
          <w:rFonts w:ascii="Times New Roman" w:hAnsi="Times New Roman" w:cs="Times New Roman"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 xml:space="preserve">Cenu aptauja  - </w:t>
      </w:r>
      <w:r>
        <w:rPr>
          <w:rFonts w:ascii="Times New Roman" w:hAnsi="Times New Roman" w:cs="Times New Roman"/>
          <w:b/>
          <w:sz w:val="24"/>
          <w:szCs w:val="24"/>
        </w:rPr>
        <w:t>Par kartinga motora</w:t>
      </w:r>
      <w:r w:rsidRPr="00456B3C">
        <w:rPr>
          <w:rFonts w:ascii="Times New Roman" w:hAnsi="Times New Roman" w:cs="Times New Roman"/>
          <w:b/>
          <w:sz w:val="24"/>
          <w:szCs w:val="24"/>
        </w:rPr>
        <w:t xml:space="preserve"> iegādi Daugavpils pilsētas Bērnu un jauniešu </w:t>
      </w:r>
      <w:r>
        <w:rPr>
          <w:rFonts w:ascii="Times New Roman" w:hAnsi="Times New Roman" w:cs="Times New Roman"/>
          <w:b/>
          <w:sz w:val="24"/>
          <w:szCs w:val="24"/>
        </w:rPr>
        <w:t>centra “Jaunība” Go kartu klubam”</w:t>
      </w:r>
      <w:r>
        <w:rPr>
          <w:rFonts w:ascii="Times New Roman" w:hAnsi="Times New Roman" w:cs="Times New Roman"/>
          <w:sz w:val="24"/>
          <w:szCs w:val="24"/>
        </w:rPr>
        <w:t>DPBJCJ2016/4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130CEA" w:rsidTr="00BE262C">
        <w:tc>
          <w:tcPr>
            <w:tcW w:w="2235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130CEA" w:rsidTr="00BE262C">
        <w:tc>
          <w:tcPr>
            <w:tcW w:w="2235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Preces piegāde</w:t>
            </w:r>
          </w:p>
        </w:tc>
        <w:tc>
          <w:tcPr>
            <w:tcW w:w="1984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130CEA" w:rsidTr="00BE262C">
        <w:tc>
          <w:tcPr>
            <w:tcW w:w="2235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130CEA" w:rsidRDefault="00130CEA" w:rsidP="00130CEA">
      <w:pPr>
        <w:rPr>
          <w:rFonts w:ascii="Times New Roman" w:hAnsi="Times New Roman" w:cs="Times New Roman"/>
          <w:sz w:val="24"/>
          <w:szCs w:val="24"/>
        </w:rPr>
      </w:pPr>
    </w:p>
    <w:p w:rsidR="00130CEA" w:rsidRDefault="00130CEA" w:rsidP="00130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11.04.2016. ievietots Uzaicinājums cenu aptaujai Daugavpils pilsētas Bērnu un jauniešu centra „Jaunība” mājas lapā </w:t>
      </w:r>
      <w:hyperlink r:id="rId5" w:history="1">
        <w:r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130CEA" w:rsidRDefault="00130CEA" w:rsidP="00130CEA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30CEA" w:rsidTr="00BE262C"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130CEA" w:rsidRPr="00D208DF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130CEA" w:rsidTr="00BE262C"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Reģ.Nr.90009737220</w:t>
            </w:r>
          </w:p>
        </w:tc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130CEA" w:rsidTr="00BE262C"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130CEA" w:rsidTr="00BE262C"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130CEA" w:rsidTr="00BE262C"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EA" w:rsidTr="00BE262C"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130CEA" w:rsidRPr="00527154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CEA" w:rsidRPr="0011151B" w:rsidRDefault="00130CEA" w:rsidP="00130CEA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130CEA" w:rsidRDefault="00130CEA" w:rsidP="00130CE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130CEA" w:rsidRPr="00C922DA" w:rsidRDefault="00130CEA" w:rsidP="00130CEA">
      <w:pPr>
        <w:rPr>
          <w:rFonts w:ascii="Times New Roman" w:hAnsi="Times New Roman" w:cs="Times New Roman"/>
          <w:sz w:val="24"/>
          <w:szCs w:val="24"/>
        </w:rPr>
      </w:pPr>
      <w:r w:rsidRPr="00456B3C">
        <w:rPr>
          <w:rFonts w:ascii="Times New Roman" w:hAnsi="Times New Roman" w:cs="Times New Roman"/>
          <w:b/>
          <w:sz w:val="24"/>
          <w:szCs w:val="24"/>
        </w:rPr>
        <w:t>„ Par</w:t>
      </w:r>
      <w:r>
        <w:rPr>
          <w:rFonts w:ascii="Times New Roman" w:hAnsi="Times New Roman" w:cs="Times New Roman"/>
          <w:b/>
          <w:sz w:val="24"/>
          <w:szCs w:val="24"/>
        </w:rPr>
        <w:t xml:space="preserve"> kartinga motora</w:t>
      </w:r>
      <w:r w:rsidRPr="00456B3C">
        <w:rPr>
          <w:rFonts w:ascii="Times New Roman" w:hAnsi="Times New Roman" w:cs="Times New Roman"/>
          <w:b/>
          <w:sz w:val="24"/>
          <w:szCs w:val="24"/>
        </w:rPr>
        <w:t xml:space="preserve"> iegādi Daugavpils pilsētas Bērnu un jauniešu </w:t>
      </w:r>
      <w:r>
        <w:rPr>
          <w:rFonts w:ascii="Times New Roman" w:hAnsi="Times New Roman" w:cs="Times New Roman"/>
          <w:b/>
          <w:sz w:val="24"/>
          <w:szCs w:val="24"/>
        </w:rPr>
        <w:t>centra “Jaunība” Go kartu klubam”</w:t>
      </w:r>
      <w:r>
        <w:rPr>
          <w:rFonts w:ascii="Times New Roman" w:hAnsi="Times New Roman" w:cs="Times New Roman"/>
          <w:sz w:val="24"/>
          <w:szCs w:val="24"/>
        </w:rPr>
        <w:t>DPBJCJ2016/4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p w:rsidR="00130CEA" w:rsidRPr="0011151B" w:rsidRDefault="00130CEA" w:rsidP="00130C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130CEA" w:rsidRPr="0011151B" w:rsidRDefault="00130CEA" w:rsidP="00130C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Saņemto piedāvājumu skaits: 2</w:t>
      </w:r>
      <w:r w:rsidR="00A11B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(divi</w:t>
      </w:r>
      <w:r w:rsidRPr="0011151B">
        <w:rPr>
          <w:rFonts w:ascii="Times New Roman" w:hAnsi="Times New Roman" w:cs="Times New Roman"/>
          <w:sz w:val="24"/>
          <w:szCs w:val="24"/>
        </w:rPr>
        <w:t>)</w:t>
      </w:r>
    </w:p>
    <w:p w:rsidR="00130CEA" w:rsidRPr="0011151B" w:rsidRDefault="00130CEA" w:rsidP="00130C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>
        <w:rPr>
          <w:rFonts w:ascii="Times New Roman" w:hAnsi="Times New Roman" w:cs="Times New Roman"/>
          <w:sz w:val="24"/>
          <w:szCs w:val="24"/>
        </w:rPr>
        <w:t>ājuma iesniegšanas datums : 2016.gada 15.aprīlis</w:t>
      </w:r>
      <w:r w:rsidRPr="0011151B">
        <w:rPr>
          <w:rFonts w:ascii="Times New Roman" w:hAnsi="Times New Roman" w:cs="Times New Roman"/>
          <w:sz w:val="24"/>
          <w:szCs w:val="24"/>
        </w:rPr>
        <w:t xml:space="preserve"> plkst.12.00.</w:t>
      </w:r>
    </w:p>
    <w:p w:rsidR="00130CEA" w:rsidRPr="0011151B" w:rsidRDefault="00130CEA" w:rsidP="00130CE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130CEA" w:rsidRPr="0011151B" w:rsidRDefault="00130CEA" w:rsidP="00130C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 xml:space="preserve">Pretendents, kuram piešķirtas tiesības slēgt līgumu un kurš nodrošina  dokumentācijā noradītās prasības un kura piedāvājumā </w:t>
      </w:r>
      <w:r>
        <w:rPr>
          <w:rFonts w:ascii="Times New Roman" w:hAnsi="Times New Roman" w:cs="Times New Roman"/>
          <w:sz w:val="24"/>
          <w:szCs w:val="24"/>
        </w:rPr>
        <w:t>ir zemākā cena par pakalpojumu: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30CEA" w:rsidTr="00BE262C">
        <w:tc>
          <w:tcPr>
            <w:tcW w:w="4261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(nosaukums, reģ. Nr.)</w:t>
            </w:r>
          </w:p>
        </w:tc>
        <w:tc>
          <w:tcPr>
            <w:tcW w:w="4261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Piedāvājuma vidējā cena par pakalpojumu euro ar PVN </w:t>
            </w:r>
          </w:p>
        </w:tc>
      </w:tr>
      <w:tr w:rsidR="00130CEA" w:rsidTr="00BE262C">
        <w:tc>
          <w:tcPr>
            <w:tcW w:w="4261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“H33”Reģ.Nr.LV40003168256</w:t>
            </w:r>
          </w:p>
        </w:tc>
        <w:tc>
          <w:tcPr>
            <w:tcW w:w="4261" w:type="dxa"/>
          </w:tcPr>
          <w:p w:rsidR="00130CEA" w:rsidRDefault="00130CEA" w:rsidP="00BE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965.00</w:t>
            </w:r>
          </w:p>
        </w:tc>
      </w:tr>
    </w:tbl>
    <w:p w:rsidR="00130CEA" w:rsidRPr="00797323" w:rsidRDefault="00130CEA" w:rsidP="00130CEA">
      <w:pPr>
        <w:rPr>
          <w:rFonts w:ascii="Times New Roman" w:hAnsi="Times New Roman" w:cs="Times New Roman"/>
          <w:sz w:val="24"/>
          <w:szCs w:val="24"/>
        </w:rPr>
      </w:pPr>
    </w:p>
    <w:p w:rsidR="00130CEA" w:rsidRDefault="00130CEA" w:rsidP="00130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Lēmuma pieņemšanas datums: 2016.gada 15.aprīlis</w:t>
      </w:r>
    </w:p>
    <w:p w:rsidR="00130CEA" w:rsidRDefault="00130CEA" w:rsidP="00130CEA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BD5B7E" w:rsidRDefault="00130CEA" w:rsidP="00130C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130CEA" w:rsidRPr="0011151B" w:rsidRDefault="00130CEA" w:rsidP="00130C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Cenu aptaujas komisijas sekretāre I. Poga</w:t>
      </w:r>
    </w:p>
    <w:p w:rsidR="00130CEA" w:rsidRDefault="00130CEA" w:rsidP="00130CEA"/>
    <w:p w:rsidR="00287428" w:rsidRDefault="00287428"/>
    <w:sectPr w:rsidR="00287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A3"/>
    <w:rsid w:val="00130CEA"/>
    <w:rsid w:val="00287428"/>
    <w:rsid w:val="008444A3"/>
    <w:rsid w:val="00A11B61"/>
    <w:rsid w:val="00AD3D96"/>
    <w:rsid w:val="00B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EA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0C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0CEA"/>
    <w:pPr>
      <w:spacing w:after="0" w:line="240" w:lineRule="auto"/>
    </w:pPr>
    <w:rPr>
      <w:rFonts w:eastAsiaTheme="minorEastAsia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EA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0C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0CEA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un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2016-04-18T16:15:00Z</dcterms:created>
  <dcterms:modified xsi:type="dcterms:W3CDTF">2016-04-18T16:15:00Z</dcterms:modified>
</cp:coreProperties>
</file>